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3D10E5">
        <w:rPr>
          <w:rFonts w:ascii="Times New Roman" w:hAnsi="Times New Roman" w:cs="Times New Roman"/>
          <w:b/>
          <w:color w:val="7030A0"/>
          <w:sz w:val="36"/>
        </w:rPr>
        <w:t>Фотоотчет</w:t>
      </w: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rFonts w:ascii="Times New Roman" w:hAnsi="Times New Roman" w:cs="Times New Roman"/>
          <w:b/>
          <w:color w:val="7030A0"/>
          <w:sz w:val="36"/>
        </w:rPr>
        <w:t>«Зимние забавы»</w:t>
      </w: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noProof/>
        </w:rPr>
        <w:drawing>
          <wp:inline distT="0" distB="0" distL="0" distR="0">
            <wp:extent cx="5940425" cy="3949454"/>
            <wp:effectExtent l="38100" t="57150" r="117475" b="89146"/>
            <wp:docPr id="1" name="Рисунок 1" descr="https://sun9-50.userapi.com/impf/c622926/v622926246/1afab/VSu94y9P6ec.jpg?size=1280x851&amp;quality=96&amp;sign=3edf59efe19d353212476e5af2eb6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f/c622926/v622926246/1afab/VSu94y9P6ec.jpg?size=1280x851&amp;quality=96&amp;sign=3edf59efe19d353212476e5af2eb6327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noProof/>
        </w:rPr>
        <w:lastRenderedPageBreak/>
        <w:drawing>
          <wp:inline distT="0" distB="0" distL="0" distR="0">
            <wp:extent cx="5940425" cy="3949454"/>
            <wp:effectExtent l="38100" t="57150" r="117475" b="89146"/>
            <wp:docPr id="4" name="Рисунок 4" descr="https://sun9-74.userapi.com/impf/c622926/v622926246/1af36/GgaMG_lsZbs.jpg?size=1280x851&amp;quality=96&amp;sign=6ca177c4253ba0601a3c1eb9fcf05a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f/c622926/v622926246/1af36/GgaMG_lsZbs.jpg?size=1280x851&amp;quality=96&amp;sign=6ca177c4253ba0601a3c1eb9fcf05a1f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rFonts w:ascii="Times New Roman" w:hAnsi="Times New Roman" w:cs="Times New Roman"/>
          <w:b/>
          <w:color w:val="7030A0"/>
          <w:sz w:val="36"/>
        </w:rPr>
        <w:t>«Зимние забавы 2»</w:t>
      </w: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noProof/>
        </w:rPr>
        <w:drawing>
          <wp:inline distT="0" distB="0" distL="0" distR="0">
            <wp:extent cx="5940425" cy="3949454"/>
            <wp:effectExtent l="38100" t="57150" r="117475" b="89146"/>
            <wp:docPr id="7" name="Рисунок 7" descr="https://sun9-34.userapi.com/impf/c622619/v622619246/1ae06/SZbJW1YVt4Q.jpg?size=1280x851&amp;quality=96&amp;sign=0b2eabcaf2c0388a6b0e3d523718f2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f/c622619/v622619246/1ae06/SZbJW1YVt4Q.jpg?size=1280x851&amp;quality=96&amp;sign=0b2eabcaf2c0388a6b0e3d523718f2d7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rFonts w:ascii="Times New Roman" w:hAnsi="Times New Roman" w:cs="Times New Roman"/>
          <w:b/>
          <w:color w:val="7030A0"/>
          <w:sz w:val="36"/>
        </w:rPr>
        <w:t>«Зимние забавы 3»</w:t>
      </w: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noProof/>
        </w:rPr>
        <w:lastRenderedPageBreak/>
        <w:drawing>
          <wp:inline distT="0" distB="0" distL="0" distR="0">
            <wp:extent cx="5940425" cy="3949454"/>
            <wp:effectExtent l="38100" t="57150" r="117475" b="89146"/>
            <wp:docPr id="10" name="Рисунок 10" descr="https://sun9-61.userapi.com/impf/c621621/v621621246/13891/H21Wvr1kUyI.jpg?size=1280x851&amp;quality=96&amp;sign=f92ac65e66d5dd2ec17560f7de18c0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impf/c621621/v621621246/13891/H21Wvr1kUyI.jpg?size=1280x851&amp;quality=96&amp;sign=f92ac65e66d5dd2ec17560f7de18c0c9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noProof/>
        </w:rPr>
        <w:drawing>
          <wp:inline distT="0" distB="0" distL="0" distR="0">
            <wp:extent cx="5940425" cy="3949454"/>
            <wp:effectExtent l="38100" t="57150" r="117475" b="89146"/>
            <wp:docPr id="13" name="Рисунок 13" descr="https://sun9-4.userapi.com/impf/c621621/v621621246/1387f/o4f7Vsr0ryU.jpg?size=1280x851&amp;quality=96&amp;sign=9d628c65c95af7850809e3e6fa4d83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.userapi.com/impf/c621621/v621621246/1387f/o4f7Vsr0ryU.jpg?size=1280x851&amp;quality=96&amp;sign=9d628c65c95af7850809e3e6fa4d8303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0E5" w:rsidRDefault="003D10E5" w:rsidP="003D10E5">
      <w:pPr>
        <w:shd w:val="clear" w:color="auto" w:fill="FFFFFF"/>
        <w:spacing w:before="300"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36"/>
          <w:szCs w:val="27"/>
        </w:rPr>
      </w:pPr>
      <w:r w:rsidRPr="003D10E5">
        <w:rPr>
          <w:rFonts w:ascii="Times New Roman" w:eastAsia="Times New Roman" w:hAnsi="Times New Roman" w:cs="Times New Roman"/>
          <w:color w:val="7030A0"/>
          <w:kern w:val="36"/>
          <w:sz w:val="36"/>
          <w:szCs w:val="27"/>
        </w:rPr>
        <w:t>Зимние игры с "Детским отделением"</w:t>
      </w:r>
    </w:p>
    <w:p w:rsidR="003D10E5" w:rsidRDefault="003D10E5" w:rsidP="003D10E5">
      <w:pPr>
        <w:shd w:val="clear" w:color="auto" w:fill="FFFFFF"/>
        <w:spacing w:before="300"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36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38100" t="57150" r="117475" b="97631"/>
            <wp:docPr id="16" name="Рисунок 16" descr="https://sun9-81.userapi.com/impf/c621621/v621621246/14b04/TUG-Vkdf6yw.jpg?size=1280x960&amp;quality=96&amp;sign=65fefbda4bc422742e003df218a6a3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1.userapi.com/impf/c621621/v621621246/14b04/TUG-Vkdf6yw.jpg?size=1280x960&amp;quality=96&amp;sign=65fefbda4bc422742e003df218a6a34d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0E5" w:rsidRPr="003D10E5" w:rsidRDefault="003D10E5" w:rsidP="003D10E5">
      <w:pPr>
        <w:shd w:val="clear" w:color="auto" w:fill="FFFFFF"/>
        <w:spacing w:before="300"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36"/>
          <w:szCs w:val="27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36"/>
          <w:szCs w:val="27"/>
        </w:rPr>
        <w:t>«Зимние забавы 4»</w:t>
      </w: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48"/>
        </w:rPr>
      </w:pPr>
      <w:r>
        <w:rPr>
          <w:rFonts w:ascii="Times New Roman" w:hAnsi="Times New Roman" w:cs="Times New Roman"/>
          <w:b/>
          <w:noProof/>
          <w:color w:val="7030A0"/>
          <w:sz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264795</wp:posOffset>
            </wp:positionV>
            <wp:extent cx="5267325" cy="3950970"/>
            <wp:effectExtent l="38100" t="57150" r="123825" b="87630"/>
            <wp:wrapTight wrapText="bothSides">
              <wp:wrapPolygon edited="0">
                <wp:start x="-156" y="-312"/>
                <wp:lineTo x="-156" y="22079"/>
                <wp:lineTo x="21952" y="22079"/>
                <wp:lineTo x="22030" y="22079"/>
                <wp:lineTo x="22108" y="21558"/>
                <wp:lineTo x="22108" y="-104"/>
                <wp:lineTo x="21952" y="-312"/>
                <wp:lineTo x="-156" y="-312"/>
              </wp:wrapPolygon>
            </wp:wrapTight>
            <wp:docPr id="22" name="Рисунок 22" descr="https://sun9-10.userapi.com/impf/c621621/v621621246/15422/tzSZYSudfz4.jpg?size=1280x960&amp;quality=96&amp;sign=95f86298f843db09051d151bb2b423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0.userapi.com/impf/c621621/v621621246/15422/tzSZYSudfz4.jpg?size=1280x960&amp;quality=96&amp;sign=95f86298f843db09051d151bb2b423b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48"/>
        </w:rPr>
      </w:pP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48"/>
        </w:rPr>
      </w:pPr>
    </w:p>
    <w:p w:rsidR="003D10E5" w:rsidRDefault="003D10E5" w:rsidP="003D10E5">
      <w:pPr>
        <w:jc w:val="center"/>
        <w:rPr>
          <w:rFonts w:ascii="Times New Roman" w:hAnsi="Times New Roman" w:cs="Times New Roman"/>
          <w:b/>
          <w:color w:val="7030A0"/>
          <w:sz w:val="48"/>
        </w:rPr>
      </w:pPr>
      <w:r>
        <w:rPr>
          <w:noProof/>
        </w:rPr>
        <w:lastRenderedPageBreak/>
        <w:drawing>
          <wp:inline distT="0" distB="0" distL="0" distR="0">
            <wp:extent cx="5464175" cy="4098131"/>
            <wp:effectExtent l="38100" t="57150" r="117475" b="92869"/>
            <wp:docPr id="25" name="Рисунок 25" descr="https://sun9-49.userapi.com/impf/c621621/v621621246/153d1/CtW6PBWVoE8.jpg?size=1280x960&amp;quality=96&amp;sign=82da4dfd66ec5c94b99373356b1ffa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9.userapi.com/impf/c621621/v621621246/153d1/CtW6PBWVoE8.jpg?size=1280x960&amp;quality=96&amp;sign=82da4dfd66ec5c94b99373356b1ffa52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981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0E5" w:rsidRDefault="003D10E5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 w:rsidRPr="003D10E5">
        <w:rPr>
          <w:rFonts w:ascii="Times New Roman" w:hAnsi="Times New Roman" w:cs="Times New Roman"/>
          <w:color w:val="7030A0"/>
          <w:sz w:val="48"/>
        </w:rPr>
        <w:t>«</w:t>
      </w:r>
      <w:r>
        <w:rPr>
          <w:rFonts w:ascii="Times New Roman" w:hAnsi="Times New Roman" w:cs="Times New Roman"/>
          <w:color w:val="7030A0"/>
          <w:sz w:val="48"/>
        </w:rPr>
        <w:t>Зимние забавы 5</w:t>
      </w:r>
      <w:r w:rsidRPr="003D10E5">
        <w:rPr>
          <w:rFonts w:ascii="Times New Roman" w:hAnsi="Times New Roman" w:cs="Times New Roman"/>
          <w:color w:val="7030A0"/>
          <w:sz w:val="48"/>
        </w:rPr>
        <w:t>»</w:t>
      </w:r>
    </w:p>
    <w:p w:rsidR="003D10E5" w:rsidRDefault="003D10E5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drawing>
          <wp:inline distT="0" distB="0" distL="0" distR="0">
            <wp:extent cx="5940425" cy="3336848"/>
            <wp:effectExtent l="38100" t="57150" r="117475" b="92152"/>
            <wp:docPr id="28" name="Рисунок 28" descr="https://sun9-42.userapi.com/impf/c623722/v623722811/1cf95/zk0DmGz2rxM.jpg?size=1280x719&amp;quality=96&amp;sign=03554a466d51d89ce9fc41a061e174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2.userapi.com/impf/c623722/v623722811/1cf95/zk0DmGz2rxM.jpg?size=1280x719&amp;quality=96&amp;sign=03554a466d51d89ce9fc41a061e174c5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0E5" w:rsidRDefault="003D10E5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38100" t="57150" r="117475" b="97631"/>
            <wp:docPr id="31" name="Рисунок 31" descr="https://sun9-87.userapi.com/impf/c623722/v623722246/1d40d/XxXImkDK9sQ.jpg?size=1280x960&amp;quality=96&amp;sign=ad8af2cd867cc1501361b2538323fe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7.userapi.com/impf/c623722/v623722246/1d40d/XxXImkDK9sQ.jpg?size=1280x960&amp;quality=96&amp;sign=ad8af2cd867cc1501361b2538323feb6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0E5" w:rsidRDefault="003D10E5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noProof/>
          <w:color w:val="7030A0"/>
          <w:sz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5109210</wp:posOffset>
            </wp:positionV>
            <wp:extent cx="5203825" cy="3903345"/>
            <wp:effectExtent l="38100" t="57150" r="111125" b="97155"/>
            <wp:wrapTight wrapText="bothSides">
              <wp:wrapPolygon edited="0">
                <wp:start x="-158" y="-316"/>
                <wp:lineTo x="-158" y="22138"/>
                <wp:lineTo x="21903" y="22138"/>
                <wp:lineTo x="22061" y="21716"/>
                <wp:lineTo x="22061" y="-105"/>
                <wp:lineTo x="21903" y="-316"/>
                <wp:lineTo x="-158" y="-316"/>
              </wp:wrapPolygon>
            </wp:wrapTight>
            <wp:docPr id="34" name="Рисунок 34" descr="https://sun9-34.userapi.com/impf/c622925/v622925246/1ec9c/xEi9CNFFFNU.jpg?size=1280x960&amp;quality=96&amp;sign=304aee25272ccfa24601b166eb4ae1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4.userapi.com/impf/c622925/v622925246/1ec9c/xEi9CNFFFNU.jpg?size=1280x960&amp;quality=96&amp;sign=304aee25272ccfa24601b166eb4ae14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903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7030A0"/>
          <w:sz w:val="48"/>
        </w:rPr>
        <w:t>«Весенние забавы »</w:t>
      </w:r>
    </w:p>
    <w:p w:rsidR="003D10E5" w:rsidRDefault="003D10E5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3D10E5" w:rsidRDefault="003D10E5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38100" t="57150" r="117475" b="97631"/>
            <wp:docPr id="37" name="Рисунок 37" descr="https://sun9-13.userapi.com/impf/c622925/v622925246/1ec78/jvar-a3sbLs.jpg?size=1280x960&amp;quality=96&amp;sign=431a6f1af9c6105978b67c59a22ad0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3.userapi.com/impf/c622925/v622925246/1ec78/jvar-a3sbLs.jpg?size=1280x960&amp;quality=96&amp;sign=431a6f1af9c6105978b67c59a22ad0cb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noProof/>
          <w:color w:val="7030A0"/>
          <w:sz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424180</wp:posOffset>
            </wp:positionV>
            <wp:extent cx="3423920" cy="4565015"/>
            <wp:effectExtent l="38100" t="57150" r="119380" b="102235"/>
            <wp:wrapTight wrapText="bothSides">
              <wp:wrapPolygon edited="0">
                <wp:start x="-240" y="-270"/>
                <wp:lineTo x="-240" y="22084"/>
                <wp:lineTo x="22113" y="22084"/>
                <wp:lineTo x="22233" y="22084"/>
                <wp:lineTo x="22353" y="21633"/>
                <wp:lineTo x="22353" y="-90"/>
                <wp:lineTo x="22113" y="-270"/>
                <wp:lineTo x="-240" y="-270"/>
              </wp:wrapPolygon>
            </wp:wrapTight>
            <wp:docPr id="2" name="Рисунок 40" descr="https://sun9-55.userapi.com/impf/c622925/v622925246/203da/JaWGYEPYIiU.jpg?size=768x1024&amp;quality=96&amp;sign=c9464a77f9edcb82801c6a151390e4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5.userapi.com/impf/c622925/v622925246/203da/JaWGYEPYIiU.jpg?size=768x1024&amp;quality=96&amp;sign=c9464a77f9edcb82801c6a151390e4d7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4565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7030A0"/>
          <w:sz w:val="48"/>
        </w:rPr>
        <w:t>«Весенние забавы 2»</w:t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lastRenderedPageBreak/>
        <w:drawing>
          <wp:inline distT="0" distB="0" distL="0" distR="0">
            <wp:extent cx="4673600" cy="6231467"/>
            <wp:effectExtent l="38100" t="57150" r="107950" b="93133"/>
            <wp:docPr id="43" name="Рисунок 43" descr="https://sun9-17.userapi.com/impf/owR1eOt5284vPZT5B-hqYN4IuIW1JfurJwIHoA/LWWOptxUoUU.jpg?size=768x1024&amp;quality=96&amp;sign=6c95f2c5d8c4ac3af4a21c5b7c57a9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7.userapi.com/impf/owR1eOt5284vPZT5B-hqYN4IuIW1JfurJwIHoA/LWWOptxUoUU.jpg?size=768x1024&amp;quality=96&amp;sign=6c95f2c5d8c4ac3af4a21c5b7c57a94c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231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color w:val="7030A0"/>
          <w:sz w:val="48"/>
        </w:rPr>
        <w:t>«Весенние забавы 3»</w:t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38100" t="57150" r="117475" b="97631"/>
            <wp:docPr id="46" name="Рисунок 46" descr="https://sun9-18.userapi.com/impf/c622926/v622926246/3172d/BUbT0RTwa3I.jpg?size=1280x960&amp;quality=96&amp;sign=027c882aadaef87f9ffaf71a25aee8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8.userapi.com/impf/c622926/v622926246/3172d/BUbT0RTwa3I.jpg?size=1280x960&amp;quality=96&amp;sign=027c882aadaef87f9ffaf71a25aee82e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5080</wp:posOffset>
            </wp:positionV>
            <wp:extent cx="4635500" cy="3476625"/>
            <wp:effectExtent l="38100" t="57150" r="107950" b="104775"/>
            <wp:wrapTight wrapText="bothSides">
              <wp:wrapPolygon edited="0">
                <wp:start x="-178" y="-355"/>
                <wp:lineTo x="-178" y="22251"/>
                <wp:lineTo x="21925" y="22251"/>
                <wp:lineTo x="22014" y="22251"/>
                <wp:lineTo x="22103" y="21541"/>
                <wp:lineTo x="22103" y="-118"/>
                <wp:lineTo x="21925" y="-355"/>
                <wp:lineTo x="-178" y="-355"/>
              </wp:wrapPolygon>
            </wp:wrapTight>
            <wp:docPr id="49" name="Рисунок 49" descr="https://sun9-79.userapi.com/impf/c622926/v622926246/31775/Kt68zi__BPc.jpg?size=1280x960&amp;quality=96&amp;sign=f14b69654023bd4ffe0c05f7c9ce41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9.userapi.com/impf/c622926/v622926246/31775/Kt68zi__BPc.jpg?size=1280x960&amp;quality=96&amp;sign=f14b69654023bd4ffe0c05f7c9ce4191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10E5" w:rsidRDefault="003D10E5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3D10E5" w:rsidRDefault="003D10E5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color w:val="7030A0"/>
          <w:sz w:val="48"/>
        </w:rPr>
        <w:lastRenderedPageBreak/>
        <w:t>«Весенние забавы 4»</w:t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drawing>
          <wp:inline distT="0" distB="0" distL="0" distR="0">
            <wp:extent cx="5940425" cy="4455319"/>
            <wp:effectExtent l="38100" t="57150" r="117475" b="97631"/>
            <wp:docPr id="52" name="Рисунок 52" descr="https://sun9-80.userapi.com/impf/c625128/v625128246/22594/j_jyhqaVYj0.jpg?size=1280x960&amp;quality=96&amp;sign=b9d51491268b2692eea483ba13be53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0.userapi.com/impf/c625128/v625128246/22594/j_jyhqaVYj0.jpg?size=1280x960&amp;quality=96&amp;sign=b9d51491268b2692eea483ba13be5392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noProof/>
          <w:color w:val="7030A0"/>
          <w:sz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427355</wp:posOffset>
            </wp:positionV>
            <wp:extent cx="4806950" cy="3605530"/>
            <wp:effectExtent l="38100" t="57150" r="107950" b="90170"/>
            <wp:wrapTight wrapText="bothSides">
              <wp:wrapPolygon edited="0">
                <wp:start x="-171" y="-342"/>
                <wp:lineTo x="-171" y="22140"/>
                <wp:lineTo x="21914" y="22140"/>
                <wp:lineTo x="22085" y="21684"/>
                <wp:lineTo x="22085" y="-114"/>
                <wp:lineTo x="21914" y="-342"/>
                <wp:lineTo x="-171" y="-342"/>
              </wp:wrapPolygon>
            </wp:wrapTight>
            <wp:docPr id="55" name="Рисунок 55" descr="https://sun9-59.userapi.com/impf/c625128/v625128246/2254c/hbfJdAIply0.jpg?size=1280x960&amp;quality=96&amp;sign=5e3eddf6556f7589facd025ddcdd75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9.userapi.com/impf/c625128/v625128246/2254c/hbfJdAIply0.jpg?size=1280x960&amp;quality=96&amp;sign=5e3eddf6556f7589facd025ddcdd7559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05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6540" w:rsidRDefault="002C6540">
      <w:pPr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color w:val="7030A0"/>
          <w:sz w:val="48"/>
        </w:rPr>
        <w:br w:type="page"/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color w:val="7030A0"/>
          <w:sz w:val="48"/>
        </w:rPr>
        <w:lastRenderedPageBreak/>
        <w:t>«Весенние забавы 5»</w:t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drawing>
          <wp:inline distT="0" distB="0" distL="0" distR="0">
            <wp:extent cx="5013325" cy="3759994"/>
            <wp:effectExtent l="38100" t="57150" r="111125" b="88106"/>
            <wp:docPr id="58" name="Рисунок 58" descr="https://sun9-42.userapi.com/impf/c625128/v625128246/24ab6/X3W9W70JpvY.jpg?size=1280x960&amp;quality=96&amp;sign=97e9670d83cff209cd90240cabcb07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42.userapi.com/impf/c625128/v625128246/24ab6/X3W9W70JpvY.jpg?size=1280x960&amp;quality=96&amp;sign=97e9670d83cff209cd90240cabcb07a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759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drawing>
          <wp:inline distT="0" distB="0" distL="0" distR="0">
            <wp:extent cx="5114925" cy="3836194"/>
            <wp:effectExtent l="38100" t="57150" r="123825" b="88106"/>
            <wp:docPr id="61" name="Рисунок 61" descr="https://sun9-3.userapi.com/impf/c625128/v625128246/24b10/4c84ma8Geq4.jpg?size=1280x960&amp;quality=96&amp;sign=e7199f71bea45aed137763c60883b9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3.userapi.com/impf/c625128/v625128246/24b10/4c84ma8Geq4.jpg?size=1280x960&amp;quality=96&amp;sign=e7199f71bea45aed137763c60883b9a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color w:val="7030A0"/>
          <w:sz w:val="48"/>
        </w:rPr>
        <w:lastRenderedPageBreak/>
        <w:t>«Весенние забавы 6»</w:t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drawing>
          <wp:inline distT="0" distB="0" distL="0" distR="0">
            <wp:extent cx="5940425" cy="4455319"/>
            <wp:effectExtent l="38100" t="57150" r="117475" b="97631"/>
            <wp:docPr id="64" name="Рисунок 64" descr="https://sun9-18.userapi.com/impf/c622221/v622221246/28cde/08hOxtGp3T8.jpg?size=1280x960&amp;quality=96&amp;sign=d0cc7f77ba78fc88eabf0a037be42e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8.userapi.com/impf/c622221/v622221246/28cde/08hOxtGp3T8.jpg?size=1280x960&amp;quality=96&amp;sign=d0cc7f77ba78fc88eabf0a037be42ee9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color w:val="7030A0"/>
          <w:sz w:val="48"/>
        </w:rPr>
        <w:t>«Выходи во двор, поиграем»</w:t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drawing>
          <wp:inline distT="0" distB="0" distL="0" distR="0">
            <wp:extent cx="3730625" cy="2797969"/>
            <wp:effectExtent l="38100" t="57150" r="117475" b="97631"/>
            <wp:docPr id="67" name="Рисунок 67" descr="https://sun9-73.userapi.com/impf/c633720/v633720246/3c1d/pX9ICkQtRDU.jpg?size=1280x960&amp;quality=96&amp;sign=ad942a5ca56d21885a3869431a9e88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73.userapi.com/impf/c633720/v633720246/3c1d/pX9ICkQtRDU.jpg?size=1280x960&amp;quality=96&amp;sign=ad942a5ca56d21885a3869431a9e880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540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  <w:r>
        <w:rPr>
          <w:noProof/>
        </w:rPr>
        <w:lastRenderedPageBreak/>
        <w:drawing>
          <wp:inline distT="0" distB="0" distL="0" distR="0">
            <wp:extent cx="4645025" cy="3483769"/>
            <wp:effectExtent l="38100" t="57150" r="117475" b="97631"/>
            <wp:docPr id="70" name="Рисунок 70" descr="https://sun9-12.userapi.com/impf/c630117/v630117246/745f/XVX2ULiDo7A.jpg?size=1280x960&amp;quality=96&amp;sign=3535267b9773bd272f85fc26920a0f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12.userapi.com/impf/c630117/v630117246/745f/XVX2ULiDo7A.jpg?size=1280x960&amp;quality=96&amp;sign=3535267b9773bd272f85fc26920a0f3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483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540" w:rsidRPr="003D10E5" w:rsidRDefault="002C6540" w:rsidP="003D10E5">
      <w:pPr>
        <w:jc w:val="center"/>
        <w:rPr>
          <w:rFonts w:ascii="Times New Roman" w:hAnsi="Times New Roman" w:cs="Times New Roman"/>
          <w:color w:val="7030A0"/>
          <w:sz w:val="48"/>
        </w:rPr>
      </w:pPr>
    </w:p>
    <w:sectPr w:rsidR="002C6540" w:rsidRPr="003D1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D91" w:rsidRDefault="00324D91" w:rsidP="002C6540">
      <w:pPr>
        <w:spacing w:after="0" w:line="240" w:lineRule="auto"/>
      </w:pPr>
      <w:r>
        <w:separator/>
      </w:r>
    </w:p>
  </w:endnote>
  <w:endnote w:type="continuationSeparator" w:id="1">
    <w:p w:rsidR="00324D91" w:rsidRDefault="00324D91" w:rsidP="002C6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D91" w:rsidRDefault="00324D91" w:rsidP="002C6540">
      <w:pPr>
        <w:spacing w:after="0" w:line="240" w:lineRule="auto"/>
      </w:pPr>
      <w:r>
        <w:separator/>
      </w:r>
    </w:p>
  </w:footnote>
  <w:footnote w:type="continuationSeparator" w:id="1">
    <w:p w:rsidR="00324D91" w:rsidRDefault="00324D91" w:rsidP="002C65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10E5"/>
    <w:rsid w:val="002C6540"/>
    <w:rsid w:val="00324D91"/>
    <w:rsid w:val="003D1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D10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10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header"/>
    <w:basedOn w:val="a"/>
    <w:link w:val="a4"/>
    <w:uiPriority w:val="99"/>
    <w:semiHidden/>
    <w:unhideWhenUsed/>
    <w:rsid w:val="002C6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C6540"/>
  </w:style>
  <w:style w:type="paragraph" w:styleId="a5">
    <w:name w:val="footer"/>
    <w:basedOn w:val="a"/>
    <w:link w:val="a6"/>
    <w:uiPriority w:val="99"/>
    <w:semiHidden/>
    <w:unhideWhenUsed/>
    <w:rsid w:val="002C6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C65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0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2022-01-31T06:49:00Z</dcterms:created>
  <dcterms:modified xsi:type="dcterms:W3CDTF">2022-01-31T07:10:00Z</dcterms:modified>
</cp:coreProperties>
</file>